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BF70" w14:textId="0A2602A6" w:rsidR="009512DB" w:rsidRPr="009512DB" w:rsidRDefault="009512DB" w:rsidP="009512DB">
      <w:pPr>
        <w:pStyle w:val="NoSpacing"/>
        <w:rPr>
          <w:b/>
          <w:bCs/>
          <w:sz w:val="28"/>
          <w:szCs w:val="28"/>
        </w:rPr>
      </w:pPr>
      <w:r w:rsidRPr="009512DB">
        <w:rPr>
          <w:b/>
          <w:bCs/>
          <w:sz w:val="28"/>
          <w:szCs w:val="28"/>
        </w:rPr>
        <w:t>Realism history</w:t>
      </w:r>
    </w:p>
    <w:p w14:paraId="4A294BBD" w14:textId="77777777" w:rsidR="009512DB" w:rsidRDefault="009512DB" w:rsidP="009512DB">
      <w:pPr>
        <w:pStyle w:val="NoSpacing"/>
      </w:pPr>
      <w:r w:rsidRPr="009512DB">
        <w:t xml:space="preserve">Realism in the theatre was a general movement that began in the 19th-century theatre, around the </w:t>
      </w:r>
    </w:p>
    <w:p w14:paraId="43284AFF" w14:textId="77777777" w:rsidR="009512DB" w:rsidRDefault="009512DB" w:rsidP="009512DB">
      <w:pPr>
        <w:pStyle w:val="NoSpacing"/>
      </w:pPr>
    </w:p>
    <w:p w14:paraId="41A334BB" w14:textId="77777777" w:rsidR="009512DB" w:rsidRDefault="009512DB" w:rsidP="009512DB">
      <w:pPr>
        <w:pStyle w:val="NoSpacing"/>
      </w:pPr>
      <w:r w:rsidRPr="009512DB">
        <w:t xml:space="preserve">1870s, and remained present through much of the 20th century. It developed a set of dramatic and </w:t>
      </w:r>
    </w:p>
    <w:p w14:paraId="5E713FE8" w14:textId="77777777" w:rsidR="009512DB" w:rsidRDefault="009512DB" w:rsidP="009512DB">
      <w:pPr>
        <w:pStyle w:val="NoSpacing"/>
      </w:pPr>
    </w:p>
    <w:p w14:paraId="4512E0A9" w14:textId="39AD9FD7" w:rsidR="009512DB" w:rsidRDefault="009512DB" w:rsidP="009512DB">
      <w:pPr>
        <w:pStyle w:val="NoSpacing"/>
      </w:pPr>
      <w:r w:rsidRPr="009512DB">
        <w:t>theatrical conventions with the aim of bringing a greater fidelity of real life to texts and performances.</w:t>
      </w:r>
    </w:p>
    <w:p w14:paraId="54D9DEE9" w14:textId="77777777" w:rsidR="009512DB" w:rsidRPr="009512DB" w:rsidRDefault="009512DB" w:rsidP="009512DB">
      <w:pPr>
        <w:pStyle w:val="NoSpacing"/>
      </w:pPr>
    </w:p>
    <w:p w14:paraId="2C366C57" w14:textId="77777777" w:rsidR="009512DB" w:rsidRDefault="009512DB" w:rsidP="009512DB">
      <w:pPr>
        <w:pStyle w:val="NoSpacing"/>
      </w:pPr>
      <w:r w:rsidRPr="009512DB">
        <w:t>Though never a coherent group, Realism is recognized as the first modern movement in art, which</w:t>
      </w:r>
    </w:p>
    <w:p w14:paraId="43A86A58" w14:textId="77777777" w:rsidR="009512DB" w:rsidRDefault="009512DB" w:rsidP="009512DB">
      <w:pPr>
        <w:pStyle w:val="NoSpacing"/>
      </w:pPr>
    </w:p>
    <w:p w14:paraId="42AA2A08" w14:textId="77777777" w:rsidR="009512DB" w:rsidRDefault="009512DB" w:rsidP="009512DB">
      <w:pPr>
        <w:pStyle w:val="NoSpacing"/>
      </w:pPr>
      <w:r w:rsidRPr="009512DB">
        <w:t xml:space="preserve">rejected traditional forms of art, literature, and social organization as outmoded in the wake of the </w:t>
      </w:r>
    </w:p>
    <w:p w14:paraId="52023A12" w14:textId="77777777" w:rsidR="009512DB" w:rsidRDefault="009512DB" w:rsidP="009512DB">
      <w:pPr>
        <w:pStyle w:val="NoSpacing"/>
      </w:pPr>
      <w:bookmarkStart w:id="0" w:name="_GoBack"/>
      <w:bookmarkEnd w:id="0"/>
    </w:p>
    <w:p w14:paraId="00419D59" w14:textId="3A7A95E9" w:rsidR="009512DB" w:rsidRDefault="009512DB" w:rsidP="009512DB">
      <w:pPr>
        <w:pStyle w:val="NoSpacing"/>
      </w:pPr>
      <w:r w:rsidRPr="009512DB">
        <w:t>Enlightenment and the Industrial Revolution.</w:t>
      </w:r>
    </w:p>
    <w:p w14:paraId="0BD5EF87" w14:textId="77777777" w:rsidR="009512DB" w:rsidRPr="009512DB" w:rsidRDefault="009512DB" w:rsidP="009512DB">
      <w:pPr>
        <w:pStyle w:val="NoSpacing"/>
      </w:pPr>
    </w:p>
    <w:p w14:paraId="703E1820" w14:textId="77777777" w:rsidR="009512DB" w:rsidRPr="009512DB" w:rsidRDefault="009512DB" w:rsidP="009512DB">
      <w:pPr>
        <w:pStyle w:val="NoSpacing"/>
        <w:rPr>
          <w:b/>
          <w:bCs/>
        </w:rPr>
      </w:pPr>
      <w:r w:rsidRPr="009512DB">
        <w:rPr>
          <w:b/>
          <w:bCs/>
        </w:rPr>
        <w:t>- Characters are believable, everyday types.</w:t>
      </w:r>
    </w:p>
    <w:p w14:paraId="193077B1" w14:textId="77777777" w:rsidR="009512DB" w:rsidRPr="009512DB" w:rsidRDefault="009512DB" w:rsidP="009512DB">
      <w:pPr>
        <w:pStyle w:val="NoSpacing"/>
        <w:rPr>
          <w:b/>
          <w:bCs/>
        </w:rPr>
      </w:pPr>
      <w:r w:rsidRPr="009512DB">
        <w:rPr>
          <w:b/>
          <w:bCs/>
        </w:rPr>
        <w:t>- Costumes are authentic.</w:t>
      </w:r>
    </w:p>
    <w:p w14:paraId="736C9119" w14:textId="2952C664" w:rsidR="009512DB" w:rsidRPr="009512DB" w:rsidRDefault="009512DB" w:rsidP="009512DB">
      <w:pPr>
        <w:pStyle w:val="NoSpacing"/>
        <w:rPr>
          <w:b/>
          <w:bCs/>
        </w:rPr>
      </w:pPr>
      <w:r w:rsidRPr="009512DB">
        <w:rPr>
          <w:b/>
          <w:bCs/>
        </w:rPr>
        <w:t>- The realist movement in the theatre and subsequent performance style have greatly influenced 20th century theatre and cinema and its effects are still being felt today.</w:t>
      </w:r>
    </w:p>
    <w:p w14:paraId="27075715" w14:textId="5BC99231" w:rsidR="009512DB" w:rsidRPr="009512DB" w:rsidRDefault="009512DB" w:rsidP="009512DB">
      <w:pPr>
        <w:pStyle w:val="NoSpacing"/>
        <w:rPr>
          <w:b/>
          <w:bCs/>
        </w:rPr>
      </w:pPr>
      <w:r w:rsidRPr="009512DB">
        <w:rPr>
          <w:b/>
          <w:bCs/>
        </w:rPr>
        <w:t>-Settings for realistic plays are often bland (deliberately ordinary), dialogue is not heightened for effect, but that of everyday speech (vernacular).</w:t>
      </w:r>
    </w:p>
    <w:p w14:paraId="5EFA4860" w14:textId="77777777" w:rsidR="009512DB" w:rsidRPr="009512DB" w:rsidRDefault="009512DB" w:rsidP="009512DB">
      <w:pPr>
        <w:pStyle w:val="NoSpacing"/>
      </w:pPr>
    </w:p>
    <w:p w14:paraId="1473C60E" w14:textId="67A32601" w:rsidR="009512DB" w:rsidRDefault="009512DB" w:rsidP="009512DB">
      <w:pPr>
        <w:pStyle w:val="NoSpacing"/>
      </w:pPr>
      <w:r w:rsidRPr="009512DB">
        <w:t xml:space="preserve">Realism is broadly considered the beginning of modern art. </w:t>
      </w:r>
      <w:r>
        <w:t>T</w:t>
      </w:r>
      <w:r w:rsidRPr="009512DB">
        <w:t xml:space="preserve">his is due to its conviction that </w:t>
      </w:r>
    </w:p>
    <w:p w14:paraId="65ED0051" w14:textId="77777777" w:rsidR="009512DB" w:rsidRDefault="009512DB" w:rsidP="009512DB">
      <w:pPr>
        <w:pStyle w:val="NoSpacing"/>
      </w:pPr>
    </w:p>
    <w:p w14:paraId="2AB3B585" w14:textId="77777777" w:rsidR="009512DB" w:rsidRDefault="009512DB" w:rsidP="009512DB">
      <w:pPr>
        <w:pStyle w:val="NoSpacing"/>
      </w:pPr>
      <w:r w:rsidRPr="009512DB">
        <w:t xml:space="preserve">everyday life and the modern world were suitable subjects for art. Philosophically, Realism embraced </w:t>
      </w:r>
    </w:p>
    <w:p w14:paraId="11714033" w14:textId="77777777" w:rsidR="009512DB" w:rsidRDefault="009512DB" w:rsidP="009512DB">
      <w:pPr>
        <w:pStyle w:val="NoSpacing"/>
      </w:pPr>
    </w:p>
    <w:p w14:paraId="055B8826" w14:textId="77777777" w:rsidR="009512DB" w:rsidRDefault="009512DB" w:rsidP="009512DB">
      <w:pPr>
        <w:pStyle w:val="NoSpacing"/>
      </w:pPr>
      <w:r w:rsidRPr="009512DB">
        <w:t xml:space="preserve">the progressive aims of modernism, seeking new truths through the reexamination and overturning of </w:t>
      </w:r>
    </w:p>
    <w:p w14:paraId="6E8B17FC" w14:textId="77777777" w:rsidR="009512DB" w:rsidRDefault="009512DB" w:rsidP="009512DB">
      <w:pPr>
        <w:pStyle w:val="NoSpacing"/>
      </w:pPr>
    </w:p>
    <w:p w14:paraId="5FA482CA" w14:textId="2382DDFE" w:rsidR="009512DB" w:rsidRPr="009512DB" w:rsidRDefault="009512DB" w:rsidP="009512DB">
      <w:pPr>
        <w:pStyle w:val="NoSpacing"/>
      </w:pPr>
      <w:r w:rsidRPr="009512DB">
        <w:t>traditional systems of values and beliefs.</w:t>
      </w:r>
    </w:p>
    <w:p w14:paraId="453A6822" w14:textId="78F5F4B6" w:rsidR="00AF3A15" w:rsidRDefault="00AF3A15" w:rsidP="009512DB">
      <w:pPr>
        <w:pStyle w:val="NoSpacing"/>
      </w:pPr>
    </w:p>
    <w:p w14:paraId="0EB9F018" w14:textId="4D36B736" w:rsidR="009512DB" w:rsidRDefault="009512DB" w:rsidP="009512DB">
      <w:pPr>
        <w:pStyle w:val="NoSpacing"/>
      </w:pPr>
      <w:r>
        <w:t>A new type of acting was required to replace the declamatory conventions of the well-made play with a technique capable of conveying the speech and movements found in the domestic situations of everyday life.</w:t>
      </w:r>
    </w:p>
    <w:p w14:paraId="471F706D" w14:textId="1C28EF53" w:rsidR="009512DB" w:rsidRDefault="009512DB" w:rsidP="009512DB">
      <w:pPr>
        <w:pStyle w:val="NoSpacing"/>
      </w:pPr>
    </w:p>
    <w:p w14:paraId="4689BF73" w14:textId="2400E815" w:rsidR="009512DB" w:rsidRPr="0058733B" w:rsidRDefault="009512DB" w:rsidP="0058733B">
      <w:pPr>
        <w:pStyle w:val="NoSpacing"/>
      </w:pPr>
      <w:r>
        <w:t>Stanislavski went on to develop his 'system',</w:t>
      </w:r>
      <w:r w:rsidR="0058733B">
        <w:t xml:space="preserve"> </w:t>
      </w:r>
      <w:r>
        <w:t>which is a form of actor training that is particularly well-suited to psychological realism</w:t>
      </w:r>
      <w:r w:rsidR="0058733B">
        <w:t xml:space="preserve">. </w:t>
      </w:r>
      <w:proofErr w:type="gramStart"/>
      <w:r w:rsidRPr="0058733B">
        <w:t>Basically</w:t>
      </w:r>
      <w:proofErr w:type="gramEnd"/>
      <w:r w:rsidRPr="0058733B">
        <w:t xml:space="preserve"> the actors try to be embodiments of their roles.</w:t>
      </w:r>
    </w:p>
    <w:p w14:paraId="120C53FF" w14:textId="7DFF1B13" w:rsidR="0058733B" w:rsidRPr="0058733B" w:rsidRDefault="0058733B" w:rsidP="0058733B">
      <w:pPr>
        <w:pStyle w:val="NoSpacing"/>
      </w:pPr>
    </w:p>
    <w:p w14:paraId="628B8A41" w14:textId="6D3BA0E6" w:rsidR="0058733B" w:rsidRDefault="0058733B" w:rsidP="0058733B">
      <w:pPr>
        <w:pStyle w:val="NoSpacing"/>
        <w:rPr>
          <w:b/>
          <w:bCs/>
          <w:sz w:val="28"/>
          <w:szCs w:val="28"/>
        </w:rPr>
      </w:pPr>
      <w:r w:rsidRPr="0058733B">
        <w:rPr>
          <w:b/>
          <w:bCs/>
          <w:sz w:val="28"/>
          <w:szCs w:val="28"/>
        </w:rPr>
        <w:t>What is Stanislavski Technique?</w:t>
      </w:r>
    </w:p>
    <w:p w14:paraId="360FEAE4" w14:textId="77777777" w:rsidR="0058733B" w:rsidRDefault="0058733B" w:rsidP="0058733B">
      <w:pPr>
        <w:pStyle w:val="NoSpacing"/>
      </w:pPr>
      <w:r w:rsidRPr="0058733B">
        <w:t xml:space="preserve">You might have heard of Stanislavski and his ‘technique’; his name is used a lot in acting classes; but it </w:t>
      </w:r>
    </w:p>
    <w:p w14:paraId="3CE2ED81" w14:textId="77777777" w:rsidR="0058733B" w:rsidRDefault="0058733B" w:rsidP="0058733B">
      <w:pPr>
        <w:pStyle w:val="NoSpacing"/>
      </w:pPr>
    </w:p>
    <w:p w14:paraId="6339BF72" w14:textId="173B3983" w:rsidR="0058733B" w:rsidRDefault="0058733B" w:rsidP="0058733B">
      <w:pPr>
        <w:pStyle w:val="NoSpacing"/>
      </w:pPr>
      <w:r w:rsidRPr="0058733B">
        <w:t xml:space="preserve">can be tricky to understand what Stanislavski Technique or </w:t>
      </w:r>
      <w:r w:rsidR="00DE789F">
        <w:t>M</w:t>
      </w:r>
      <w:r w:rsidRPr="0058733B">
        <w:t xml:space="preserve">ethod </w:t>
      </w:r>
      <w:proofErr w:type="gramStart"/>
      <w:r w:rsidRPr="0058733B">
        <w:t>actually is</w:t>
      </w:r>
      <w:proofErr w:type="gramEnd"/>
      <w:r w:rsidRPr="0058733B">
        <w:t>. Here, I’m going to give</w:t>
      </w:r>
    </w:p>
    <w:p w14:paraId="73E1013A" w14:textId="77777777" w:rsidR="0058733B" w:rsidRDefault="0058733B" w:rsidP="0058733B">
      <w:pPr>
        <w:pStyle w:val="NoSpacing"/>
      </w:pPr>
    </w:p>
    <w:p w14:paraId="1E43C764" w14:textId="02B0E4AA" w:rsidR="0058733B" w:rsidRDefault="0058733B" w:rsidP="0058733B">
      <w:pPr>
        <w:pStyle w:val="NoSpacing"/>
      </w:pPr>
      <w:r w:rsidRPr="0058733B">
        <w:t>you an overview of it and how it could be helpful to you on your Acting journey!</w:t>
      </w:r>
    </w:p>
    <w:p w14:paraId="5740F744" w14:textId="77777777" w:rsidR="0058733B" w:rsidRPr="0058733B" w:rsidRDefault="0058733B" w:rsidP="0058733B">
      <w:pPr>
        <w:pStyle w:val="NoSpacing"/>
      </w:pPr>
    </w:p>
    <w:p w14:paraId="294510C2" w14:textId="701BC735" w:rsidR="0058733B" w:rsidRDefault="0058733B" w:rsidP="0058733B">
      <w:pPr>
        <w:pStyle w:val="NoSpacing"/>
        <w:rPr>
          <w:b/>
          <w:bCs/>
          <w:sz w:val="28"/>
          <w:szCs w:val="28"/>
        </w:rPr>
      </w:pPr>
      <w:r w:rsidRPr="0058733B">
        <w:rPr>
          <w:b/>
          <w:bCs/>
          <w:sz w:val="28"/>
          <w:szCs w:val="28"/>
        </w:rPr>
        <w:t>What is Stanislavski Technique? A short history.</w:t>
      </w:r>
    </w:p>
    <w:p w14:paraId="77782B0F" w14:textId="77777777" w:rsidR="0058733B" w:rsidRDefault="0058733B" w:rsidP="0058733B">
      <w:pPr>
        <w:pStyle w:val="NoSpacing"/>
      </w:pPr>
      <w:r w:rsidRPr="0058733B">
        <w:t xml:space="preserve">Born in 1863, Konstantin Stanislavski was a Russian actor, director and theatre practitioner. Stanislavski </w:t>
      </w:r>
    </w:p>
    <w:p w14:paraId="4B4DF36B" w14:textId="77777777" w:rsidR="0058733B" w:rsidRDefault="0058733B" w:rsidP="0058733B">
      <w:pPr>
        <w:pStyle w:val="NoSpacing"/>
      </w:pPr>
    </w:p>
    <w:p w14:paraId="3AA9FBD0" w14:textId="77777777" w:rsidR="0058733B" w:rsidRDefault="0058733B" w:rsidP="0058733B">
      <w:pPr>
        <w:pStyle w:val="NoSpacing"/>
      </w:pPr>
      <w:r w:rsidRPr="0058733B">
        <w:t>Technique stems from his theatre practice and is still used by actors all around the world today.</w:t>
      </w:r>
    </w:p>
    <w:p w14:paraId="59A0BC9D" w14:textId="08803CD2" w:rsidR="0058733B" w:rsidRPr="0058733B" w:rsidRDefault="0058733B" w:rsidP="0058733B">
      <w:pPr>
        <w:pStyle w:val="NoSpacing"/>
      </w:pPr>
      <w:r w:rsidRPr="0058733B">
        <w:t xml:space="preserve"> </w:t>
      </w:r>
    </w:p>
    <w:p w14:paraId="534A1FDC" w14:textId="77777777" w:rsidR="0058733B" w:rsidRDefault="0058733B" w:rsidP="0058733B">
      <w:pPr>
        <w:pStyle w:val="NoSpacing"/>
      </w:pPr>
      <w:r w:rsidRPr="0058733B">
        <w:t xml:space="preserve">The method is an actor training system made up of </w:t>
      </w:r>
      <w:proofErr w:type="gramStart"/>
      <w:r w:rsidRPr="0058733B">
        <w:t>various different</w:t>
      </w:r>
      <w:proofErr w:type="gramEnd"/>
      <w:r w:rsidRPr="0058733B">
        <w:t xml:space="preserve"> techniques designed to allow actors </w:t>
      </w:r>
    </w:p>
    <w:p w14:paraId="0834DFA5" w14:textId="77777777" w:rsidR="0058733B" w:rsidRDefault="0058733B" w:rsidP="0058733B">
      <w:pPr>
        <w:pStyle w:val="NoSpacing"/>
      </w:pPr>
    </w:p>
    <w:p w14:paraId="5EF002BA" w14:textId="77777777" w:rsidR="0058733B" w:rsidRDefault="0058733B" w:rsidP="0058733B">
      <w:pPr>
        <w:pStyle w:val="NoSpacing"/>
      </w:pPr>
      <w:r w:rsidRPr="0058733B">
        <w:t xml:space="preserve">to create believable characters and help them to really put themselves in the place of a character. Much </w:t>
      </w:r>
    </w:p>
    <w:p w14:paraId="3EBC4FA5" w14:textId="77777777" w:rsidR="0058733B" w:rsidRDefault="0058733B" w:rsidP="0058733B">
      <w:pPr>
        <w:pStyle w:val="NoSpacing"/>
      </w:pPr>
    </w:p>
    <w:p w14:paraId="430A0CC3" w14:textId="77777777" w:rsidR="0058733B" w:rsidRDefault="0058733B" w:rsidP="0058733B">
      <w:pPr>
        <w:pStyle w:val="NoSpacing"/>
      </w:pPr>
      <w:r w:rsidRPr="0058733B">
        <w:t xml:space="preserve">of the technique </w:t>
      </w:r>
      <w:proofErr w:type="spellStart"/>
      <w:r w:rsidRPr="0058733B">
        <w:t>centres</w:t>
      </w:r>
      <w:proofErr w:type="spellEnd"/>
      <w:r w:rsidRPr="0058733B">
        <w:t xml:space="preserve"> around Given Circumstances and the Magic If; which I’ll look at in a little bit </w:t>
      </w:r>
    </w:p>
    <w:p w14:paraId="39A15D78" w14:textId="77777777" w:rsidR="0058733B" w:rsidRDefault="0058733B" w:rsidP="0058733B">
      <w:pPr>
        <w:pStyle w:val="NoSpacing"/>
      </w:pPr>
    </w:p>
    <w:p w14:paraId="0670C096" w14:textId="7E8BA3D3" w:rsidR="0058733B" w:rsidRDefault="0058733B" w:rsidP="0058733B">
      <w:pPr>
        <w:pStyle w:val="NoSpacing"/>
      </w:pPr>
      <w:r w:rsidRPr="0058733B">
        <w:t>more detail below.</w:t>
      </w:r>
    </w:p>
    <w:p w14:paraId="29F1BBA8" w14:textId="77777777" w:rsidR="0058733B" w:rsidRPr="0058733B" w:rsidRDefault="0058733B" w:rsidP="0058733B">
      <w:pPr>
        <w:pStyle w:val="NoSpacing"/>
        <w:rPr>
          <w:b/>
          <w:bCs/>
          <w:sz w:val="28"/>
          <w:szCs w:val="28"/>
        </w:rPr>
      </w:pPr>
      <w:r w:rsidRPr="0058733B">
        <w:rPr>
          <w:b/>
          <w:bCs/>
          <w:sz w:val="28"/>
          <w:szCs w:val="28"/>
        </w:rPr>
        <w:lastRenderedPageBreak/>
        <w:t>Stanislavski and his Given Circumstances</w:t>
      </w:r>
    </w:p>
    <w:p w14:paraId="0AE7CA1F" w14:textId="77777777" w:rsidR="0058733B" w:rsidRDefault="0058733B" w:rsidP="0058733B">
      <w:pPr>
        <w:pStyle w:val="NoSpacing"/>
      </w:pPr>
      <w:r w:rsidRPr="0058733B">
        <w:t xml:space="preserve">Understanding the world of your character is </w:t>
      </w:r>
      <w:proofErr w:type="gramStart"/>
      <w:r w:rsidRPr="0058733B">
        <w:t>absolutely vital</w:t>
      </w:r>
      <w:proofErr w:type="gramEnd"/>
      <w:r w:rsidRPr="0058733B">
        <w:t xml:space="preserve"> to creating a believable performance; </w:t>
      </w:r>
    </w:p>
    <w:p w14:paraId="6B54E2EE" w14:textId="77777777" w:rsidR="0058733B" w:rsidRDefault="0058733B" w:rsidP="0058733B">
      <w:pPr>
        <w:pStyle w:val="NoSpacing"/>
      </w:pPr>
    </w:p>
    <w:p w14:paraId="42D787C8" w14:textId="77777777" w:rsidR="0058733B" w:rsidRDefault="0058733B" w:rsidP="0058733B">
      <w:pPr>
        <w:pStyle w:val="NoSpacing"/>
      </w:pPr>
      <w:r w:rsidRPr="0058733B">
        <w:t xml:space="preserve">Stanislavski used this idea to create Given Circumstances. The first step towards doing this is going </w:t>
      </w:r>
    </w:p>
    <w:p w14:paraId="28003FD6" w14:textId="77777777" w:rsidR="0058733B" w:rsidRDefault="0058733B" w:rsidP="0058733B">
      <w:pPr>
        <w:pStyle w:val="NoSpacing"/>
      </w:pPr>
    </w:p>
    <w:p w14:paraId="3A44FBBF" w14:textId="77777777" w:rsidR="0058733B" w:rsidRDefault="0058733B" w:rsidP="0058733B">
      <w:pPr>
        <w:pStyle w:val="NoSpacing"/>
      </w:pPr>
      <w:r w:rsidRPr="0058733B">
        <w:t xml:space="preserve">through the play and writing down all the facts about your character you can find! Example questions </w:t>
      </w:r>
    </w:p>
    <w:p w14:paraId="10D44A6E" w14:textId="77777777" w:rsidR="0058733B" w:rsidRDefault="0058733B" w:rsidP="0058733B">
      <w:pPr>
        <w:pStyle w:val="NoSpacing"/>
      </w:pPr>
    </w:p>
    <w:p w14:paraId="71DB2E75" w14:textId="77777777" w:rsidR="0058733B" w:rsidRDefault="0058733B" w:rsidP="0058733B">
      <w:pPr>
        <w:pStyle w:val="NoSpacing"/>
      </w:pPr>
      <w:r w:rsidRPr="0058733B">
        <w:t>you might ask as you go through the script could be:</w:t>
      </w:r>
      <w:r>
        <w:t xml:space="preserve">  </w:t>
      </w:r>
      <w:r w:rsidRPr="0058733B">
        <w:t xml:space="preserve">Where Am I? When is it? (The year/day/time of </w:t>
      </w:r>
    </w:p>
    <w:p w14:paraId="02A5384D" w14:textId="77777777" w:rsidR="0058733B" w:rsidRDefault="0058733B" w:rsidP="0058733B">
      <w:pPr>
        <w:pStyle w:val="NoSpacing"/>
      </w:pPr>
    </w:p>
    <w:p w14:paraId="5F56791D" w14:textId="77777777" w:rsidR="0058733B" w:rsidRDefault="0058733B" w:rsidP="0058733B">
      <w:pPr>
        <w:pStyle w:val="NoSpacing"/>
      </w:pPr>
      <w:r w:rsidRPr="0058733B">
        <w:t xml:space="preserve">day </w:t>
      </w:r>
      <w:proofErr w:type="spellStart"/>
      <w:r w:rsidRPr="0058733B">
        <w:t>etc</w:t>
      </w:r>
      <w:proofErr w:type="spellEnd"/>
      <w:r w:rsidRPr="0058733B">
        <w:t>) Who Am I? (Name/age/family</w:t>
      </w:r>
      <w:r>
        <w:t xml:space="preserve"> </w:t>
      </w:r>
      <w:r w:rsidRPr="0058733B">
        <w:t xml:space="preserve">history/what you do for work) What relationships do I have? </w:t>
      </w:r>
    </w:p>
    <w:p w14:paraId="7ACA83EF" w14:textId="77777777" w:rsidR="0058733B" w:rsidRDefault="0058733B" w:rsidP="0058733B">
      <w:pPr>
        <w:pStyle w:val="NoSpacing"/>
      </w:pPr>
    </w:p>
    <w:p w14:paraId="03D7CA90" w14:textId="137140AA" w:rsidR="0058733B" w:rsidRDefault="0058733B" w:rsidP="0058733B">
      <w:pPr>
        <w:pStyle w:val="NoSpacing"/>
      </w:pPr>
      <w:r w:rsidRPr="0058733B">
        <w:t>What has happened before the play</w:t>
      </w:r>
      <w:r>
        <w:t xml:space="preserve"> </w:t>
      </w:r>
      <w:r w:rsidRPr="0058733B">
        <w:t>started?</w:t>
      </w:r>
    </w:p>
    <w:p w14:paraId="59D55629" w14:textId="77777777" w:rsidR="0058733B" w:rsidRPr="0058733B" w:rsidRDefault="0058733B" w:rsidP="0058733B">
      <w:pPr>
        <w:pStyle w:val="NoSpacing"/>
      </w:pPr>
    </w:p>
    <w:p w14:paraId="76011E20" w14:textId="77777777" w:rsidR="0058733B" w:rsidRDefault="0058733B" w:rsidP="0058733B">
      <w:pPr>
        <w:pStyle w:val="NoSpacing"/>
      </w:pPr>
      <w:r w:rsidRPr="0058733B">
        <w:t xml:space="preserve">Once you’ve found out everything you can about your Given Circumstances, you should have lots of </w:t>
      </w:r>
    </w:p>
    <w:p w14:paraId="6D482C50" w14:textId="77777777" w:rsidR="0058733B" w:rsidRDefault="0058733B" w:rsidP="0058733B">
      <w:pPr>
        <w:pStyle w:val="NoSpacing"/>
      </w:pPr>
    </w:p>
    <w:p w14:paraId="12BA1936" w14:textId="77777777" w:rsidR="0058733B" w:rsidRDefault="0058733B" w:rsidP="0058733B">
      <w:pPr>
        <w:pStyle w:val="NoSpacing"/>
      </w:pPr>
      <w:r w:rsidRPr="0058733B">
        <w:t xml:space="preserve">material to help you to start understanding your character. They are just as human as you are and need </w:t>
      </w:r>
    </w:p>
    <w:p w14:paraId="45DFFB13" w14:textId="77777777" w:rsidR="0058733B" w:rsidRDefault="0058733B" w:rsidP="0058733B">
      <w:pPr>
        <w:pStyle w:val="NoSpacing"/>
      </w:pPr>
    </w:p>
    <w:p w14:paraId="0882B3E8" w14:textId="3CAFDBD3" w:rsidR="0058733B" w:rsidRDefault="0058733B" w:rsidP="0058733B">
      <w:pPr>
        <w:pStyle w:val="NoSpacing"/>
      </w:pPr>
      <w:r w:rsidRPr="0058733B">
        <w:t>to have as comprehensive a world as you do!</w:t>
      </w:r>
    </w:p>
    <w:p w14:paraId="4190F1EA" w14:textId="77777777" w:rsidR="0058733B" w:rsidRPr="0058733B" w:rsidRDefault="0058733B" w:rsidP="0058733B">
      <w:pPr>
        <w:pStyle w:val="NoSpacing"/>
      </w:pPr>
    </w:p>
    <w:p w14:paraId="193C8A99" w14:textId="77777777" w:rsidR="0058733B" w:rsidRPr="0058733B" w:rsidRDefault="0058733B" w:rsidP="0058733B">
      <w:pPr>
        <w:pStyle w:val="NoSpacing"/>
        <w:rPr>
          <w:b/>
          <w:bCs/>
          <w:sz w:val="28"/>
          <w:szCs w:val="28"/>
        </w:rPr>
      </w:pPr>
      <w:r w:rsidRPr="0058733B">
        <w:rPr>
          <w:b/>
          <w:bCs/>
          <w:sz w:val="28"/>
          <w:szCs w:val="28"/>
        </w:rPr>
        <w:t>The Magic If</w:t>
      </w:r>
    </w:p>
    <w:p w14:paraId="66B4B96C" w14:textId="77777777" w:rsidR="00417DAE" w:rsidRDefault="0058733B" w:rsidP="0058733B">
      <w:pPr>
        <w:pStyle w:val="NoSpacing"/>
      </w:pPr>
      <w:r w:rsidRPr="0058733B">
        <w:t>Stanislavski describes The Magic If as being able to imagine a character’s given circumstances enough to</w:t>
      </w:r>
    </w:p>
    <w:p w14:paraId="5EF5A7D6" w14:textId="77777777" w:rsidR="00417DAE" w:rsidRDefault="00417DAE" w:rsidP="0058733B">
      <w:pPr>
        <w:pStyle w:val="NoSpacing"/>
      </w:pPr>
    </w:p>
    <w:p w14:paraId="18A3A272" w14:textId="77777777" w:rsidR="00417DAE" w:rsidRDefault="0058733B" w:rsidP="0058733B">
      <w:pPr>
        <w:pStyle w:val="NoSpacing"/>
      </w:pPr>
      <w:r w:rsidRPr="0058733B">
        <w:t xml:space="preserve">understand what that character might do in any situation that arises. </w:t>
      </w:r>
      <w:proofErr w:type="gramStart"/>
      <w:r w:rsidRPr="0058733B">
        <w:t>So</w:t>
      </w:r>
      <w:proofErr w:type="gramEnd"/>
      <w:r w:rsidRPr="0058733B">
        <w:t xml:space="preserve"> when something happens to </w:t>
      </w:r>
    </w:p>
    <w:p w14:paraId="6859F8C1" w14:textId="77777777" w:rsidR="00417DAE" w:rsidRDefault="00417DAE" w:rsidP="0058733B">
      <w:pPr>
        <w:pStyle w:val="NoSpacing"/>
      </w:pPr>
    </w:p>
    <w:p w14:paraId="10F598B1" w14:textId="77777777" w:rsidR="00417DAE" w:rsidRDefault="0058733B" w:rsidP="0058733B">
      <w:pPr>
        <w:pStyle w:val="NoSpacing"/>
      </w:pPr>
      <w:r w:rsidRPr="0058733B">
        <w:t xml:space="preserve">your character in the play you can understand how they would respond because you know so much </w:t>
      </w:r>
    </w:p>
    <w:p w14:paraId="57E94E90" w14:textId="77777777" w:rsidR="00417DAE" w:rsidRDefault="00417DAE" w:rsidP="0058733B">
      <w:pPr>
        <w:pStyle w:val="NoSpacing"/>
      </w:pPr>
    </w:p>
    <w:p w14:paraId="429DD5B7" w14:textId="2C77D40A" w:rsidR="0058733B" w:rsidRDefault="0058733B" w:rsidP="0058733B">
      <w:pPr>
        <w:pStyle w:val="NoSpacing"/>
      </w:pPr>
      <w:r w:rsidRPr="0058733B">
        <w:t>about the world that they exist in.</w:t>
      </w:r>
    </w:p>
    <w:p w14:paraId="0C0E426D" w14:textId="77777777" w:rsidR="00417DAE" w:rsidRPr="0058733B" w:rsidRDefault="00417DAE" w:rsidP="0058733B">
      <w:pPr>
        <w:pStyle w:val="NoSpacing"/>
      </w:pPr>
    </w:p>
    <w:p w14:paraId="1FF857C2" w14:textId="77777777" w:rsidR="0058733B" w:rsidRPr="00417DAE" w:rsidRDefault="0058733B" w:rsidP="0058733B">
      <w:pPr>
        <w:pStyle w:val="NoSpacing"/>
        <w:rPr>
          <w:b/>
          <w:bCs/>
          <w:sz w:val="28"/>
          <w:szCs w:val="28"/>
        </w:rPr>
      </w:pPr>
      <w:r w:rsidRPr="00417DAE">
        <w:rPr>
          <w:b/>
          <w:bCs/>
          <w:sz w:val="28"/>
          <w:szCs w:val="28"/>
        </w:rPr>
        <w:t>Tasks and Objectives</w:t>
      </w:r>
    </w:p>
    <w:p w14:paraId="727E4D83" w14:textId="77777777" w:rsidR="00417DAE" w:rsidRDefault="0058733B" w:rsidP="0058733B">
      <w:pPr>
        <w:pStyle w:val="NoSpacing"/>
      </w:pPr>
      <w:r w:rsidRPr="0058733B">
        <w:t>Once you have understood the Given Circumstances and mastered the Magic If, Stanislavski encourages</w:t>
      </w:r>
    </w:p>
    <w:p w14:paraId="659E8787" w14:textId="77777777" w:rsidR="00417DAE" w:rsidRDefault="00417DAE" w:rsidP="0058733B">
      <w:pPr>
        <w:pStyle w:val="NoSpacing"/>
      </w:pPr>
    </w:p>
    <w:p w14:paraId="260416D4" w14:textId="77777777" w:rsidR="00417DAE" w:rsidRDefault="0058733B" w:rsidP="0058733B">
      <w:pPr>
        <w:pStyle w:val="NoSpacing"/>
      </w:pPr>
      <w:r w:rsidRPr="0058733B">
        <w:t xml:space="preserve">the actor to unearth their character’s ‘tasks’ or ‘objectives’. Characters always have a number of ‘tasks’ </w:t>
      </w:r>
    </w:p>
    <w:p w14:paraId="60A396BB" w14:textId="77777777" w:rsidR="00417DAE" w:rsidRDefault="00417DAE" w:rsidP="0058733B">
      <w:pPr>
        <w:pStyle w:val="NoSpacing"/>
      </w:pPr>
    </w:p>
    <w:p w14:paraId="7B009474" w14:textId="77777777" w:rsidR="00417DAE" w:rsidRDefault="0058733B" w:rsidP="0058733B">
      <w:pPr>
        <w:pStyle w:val="NoSpacing"/>
      </w:pPr>
      <w:r w:rsidRPr="0058733B">
        <w:t>they wish to solve.</w:t>
      </w:r>
      <w:r w:rsidR="00417DAE">
        <w:t xml:space="preserve">  </w:t>
      </w:r>
      <w:r w:rsidRPr="0058733B">
        <w:t xml:space="preserve">To find this out you </w:t>
      </w:r>
      <w:proofErr w:type="gramStart"/>
      <w:r w:rsidRPr="0058733B">
        <w:t>ask</w:t>
      </w:r>
      <w:proofErr w:type="gramEnd"/>
      <w:r w:rsidRPr="0058733B">
        <w:t xml:space="preserve"> ‘What Do I Want?’ in each scene and in the play as a whole. </w:t>
      </w:r>
    </w:p>
    <w:p w14:paraId="618DB090" w14:textId="77777777" w:rsidR="00417DAE" w:rsidRDefault="00417DAE" w:rsidP="0058733B">
      <w:pPr>
        <w:pStyle w:val="NoSpacing"/>
      </w:pPr>
    </w:p>
    <w:p w14:paraId="07ADE3FF" w14:textId="13BB6F9D" w:rsidR="0058733B" w:rsidRDefault="0058733B" w:rsidP="0058733B">
      <w:pPr>
        <w:pStyle w:val="NoSpacing"/>
      </w:pPr>
      <w:r w:rsidRPr="0058733B">
        <w:t>For example, in The Lion King, Scar wants to become King, so his task is to kill Mufasa.</w:t>
      </w:r>
    </w:p>
    <w:p w14:paraId="18B591B6" w14:textId="77777777" w:rsidR="00417DAE" w:rsidRPr="0058733B" w:rsidRDefault="00417DAE" w:rsidP="0058733B">
      <w:pPr>
        <w:pStyle w:val="NoSpacing"/>
      </w:pPr>
    </w:p>
    <w:p w14:paraId="35106FE0" w14:textId="77777777" w:rsidR="0058733B" w:rsidRPr="00417DAE" w:rsidRDefault="0058733B" w:rsidP="0058733B">
      <w:pPr>
        <w:pStyle w:val="NoSpacing"/>
        <w:rPr>
          <w:b/>
          <w:bCs/>
          <w:sz w:val="28"/>
          <w:szCs w:val="28"/>
        </w:rPr>
      </w:pPr>
      <w:r w:rsidRPr="00417DAE">
        <w:rPr>
          <w:b/>
          <w:bCs/>
          <w:sz w:val="28"/>
          <w:szCs w:val="28"/>
        </w:rPr>
        <w:t>Why should I study Stanislavski Technique?</w:t>
      </w:r>
    </w:p>
    <w:p w14:paraId="0B7C907E" w14:textId="77777777" w:rsidR="00417DAE" w:rsidRDefault="0058733B" w:rsidP="0058733B">
      <w:pPr>
        <w:pStyle w:val="NoSpacing"/>
      </w:pPr>
      <w:r w:rsidRPr="0058733B">
        <w:t xml:space="preserve">But if Stanislavski was around over a hundred years ago, isn’t it a bit old fashioned? Well, no! </w:t>
      </w:r>
    </w:p>
    <w:p w14:paraId="127126EA" w14:textId="77777777" w:rsidR="00417DAE" w:rsidRDefault="00417DAE" w:rsidP="0058733B">
      <w:pPr>
        <w:pStyle w:val="NoSpacing"/>
      </w:pPr>
    </w:p>
    <w:p w14:paraId="7198C3A7" w14:textId="77777777" w:rsidR="00417DAE" w:rsidRDefault="0058733B" w:rsidP="0058733B">
      <w:pPr>
        <w:pStyle w:val="NoSpacing"/>
      </w:pPr>
      <w:r w:rsidRPr="0058733B">
        <w:t xml:space="preserve">Stanislavski’s training technique has been used for a century by actors across the world and </w:t>
      </w:r>
      <w:proofErr w:type="gramStart"/>
      <w:r w:rsidRPr="0058733B">
        <w:t>still remains</w:t>
      </w:r>
      <w:proofErr w:type="gramEnd"/>
      <w:r w:rsidRPr="0058733B">
        <w:t xml:space="preserve"> </w:t>
      </w:r>
    </w:p>
    <w:p w14:paraId="13969CA8" w14:textId="77777777" w:rsidR="00417DAE" w:rsidRDefault="00417DAE" w:rsidP="0058733B">
      <w:pPr>
        <w:pStyle w:val="NoSpacing"/>
      </w:pPr>
    </w:p>
    <w:p w14:paraId="0BF9DB23" w14:textId="77777777" w:rsidR="00417DAE" w:rsidRDefault="0058733B" w:rsidP="0058733B">
      <w:pPr>
        <w:pStyle w:val="NoSpacing"/>
      </w:pPr>
      <w:r w:rsidRPr="0058733B">
        <w:t xml:space="preserve">thought of as one of the best systems for learning. And it’s a </w:t>
      </w:r>
      <w:proofErr w:type="gramStart"/>
      <w:r w:rsidRPr="0058733B">
        <w:t>really helpful</w:t>
      </w:r>
      <w:proofErr w:type="gramEnd"/>
      <w:r w:rsidRPr="0058733B">
        <w:t xml:space="preserve"> tool for everyone, no matter</w:t>
      </w:r>
    </w:p>
    <w:p w14:paraId="5E275D8C" w14:textId="77777777" w:rsidR="00417DAE" w:rsidRDefault="00417DAE" w:rsidP="0058733B">
      <w:pPr>
        <w:pStyle w:val="NoSpacing"/>
      </w:pPr>
    </w:p>
    <w:p w14:paraId="52A0ADBB" w14:textId="5ECAA78C" w:rsidR="0058733B" w:rsidRDefault="0058733B" w:rsidP="0058733B">
      <w:pPr>
        <w:pStyle w:val="NoSpacing"/>
      </w:pPr>
      <w:r w:rsidRPr="0058733B">
        <w:t>what your level or ability.</w:t>
      </w:r>
    </w:p>
    <w:p w14:paraId="1F8A8B2A" w14:textId="77777777" w:rsidR="00417DAE" w:rsidRPr="0058733B" w:rsidRDefault="00417DAE" w:rsidP="0058733B">
      <w:pPr>
        <w:pStyle w:val="NoSpacing"/>
      </w:pPr>
    </w:p>
    <w:p w14:paraId="077C40B1" w14:textId="77777777" w:rsidR="00417DAE" w:rsidRDefault="0058733B" w:rsidP="0058733B">
      <w:pPr>
        <w:pStyle w:val="NoSpacing"/>
      </w:pPr>
      <w:r w:rsidRPr="0058733B">
        <w:t xml:space="preserve">If you want to understand the way to create a character and become a more truthful actor, studying </w:t>
      </w:r>
    </w:p>
    <w:p w14:paraId="27C84C4B" w14:textId="77777777" w:rsidR="00417DAE" w:rsidRDefault="00417DAE" w:rsidP="0058733B">
      <w:pPr>
        <w:pStyle w:val="NoSpacing"/>
      </w:pPr>
    </w:p>
    <w:p w14:paraId="5B40AC08" w14:textId="5380C85B" w:rsidR="0058733B" w:rsidRPr="0058733B" w:rsidRDefault="0058733B" w:rsidP="0058733B">
      <w:pPr>
        <w:pStyle w:val="NoSpacing"/>
      </w:pPr>
      <w:r w:rsidRPr="0058733B">
        <w:t>Stanislavski is always going to help you unlock those skills and take your training to the next level!</w:t>
      </w:r>
    </w:p>
    <w:p w14:paraId="402D5DC5" w14:textId="277334C5" w:rsidR="0058733B" w:rsidRDefault="0058733B" w:rsidP="009512DB">
      <w:pPr>
        <w:pStyle w:val="NoSpacing"/>
      </w:pPr>
    </w:p>
    <w:p w14:paraId="09BC3A1E" w14:textId="150E4E7E" w:rsidR="0058733B" w:rsidRDefault="0058733B" w:rsidP="009512DB">
      <w:pPr>
        <w:pStyle w:val="NoSpacing"/>
      </w:pPr>
    </w:p>
    <w:p w14:paraId="60E5F716" w14:textId="7144F37C" w:rsidR="0058733B" w:rsidRDefault="0058733B" w:rsidP="009512DB">
      <w:pPr>
        <w:pStyle w:val="NoSpacing"/>
      </w:pPr>
    </w:p>
    <w:p w14:paraId="7D3DDCD8" w14:textId="494E53F6" w:rsidR="0058733B" w:rsidRDefault="0058733B" w:rsidP="009512DB">
      <w:pPr>
        <w:pStyle w:val="NoSpacing"/>
      </w:pPr>
    </w:p>
    <w:p w14:paraId="5CF7EA31" w14:textId="77777777" w:rsidR="0058733B" w:rsidRDefault="0058733B" w:rsidP="009512DB">
      <w:pPr>
        <w:pStyle w:val="NoSpacing"/>
      </w:pPr>
    </w:p>
    <w:sectPr w:rsidR="0058733B" w:rsidSect="0058733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12DB"/>
    <w:rsid w:val="00417DAE"/>
    <w:rsid w:val="0058733B"/>
    <w:rsid w:val="009512DB"/>
    <w:rsid w:val="00AF3A15"/>
    <w:rsid w:val="00D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59BA"/>
  <w15:chartTrackingRefBased/>
  <w15:docId w15:val="{61C3C082-810D-4646-AEB0-CFE37F04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Batchelder</dc:creator>
  <cp:keywords/>
  <dc:description/>
  <cp:lastModifiedBy>Stephen Batchelder</cp:lastModifiedBy>
  <cp:revision>3</cp:revision>
  <dcterms:created xsi:type="dcterms:W3CDTF">2020-05-11T03:13:00Z</dcterms:created>
  <dcterms:modified xsi:type="dcterms:W3CDTF">2020-05-11T04:20:00Z</dcterms:modified>
</cp:coreProperties>
</file>