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1A212" w14:textId="77777777" w:rsidR="0077522B" w:rsidRDefault="0077522B" w:rsidP="0077522B">
      <w:pPr>
        <w:pStyle w:val="Title"/>
      </w:pPr>
      <w:r>
        <w:t>NOTICE OF PUBLIC MEETING</w:t>
      </w:r>
    </w:p>
    <w:p w14:paraId="726345B5" w14:textId="77777777" w:rsidR="0077522B" w:rsidRDefault="0077522B" w:rsidP="0077522B">
      <w:pPr>
        <w:jc w:val="center"/>
        <w:rPr>
          <w:sz w:val="36"/>
        </w:rPr>
      </w:pPr>
    </w:p>
    <w:p w14:paraId="6576214B" w14:textId="77777777" w:rsidR="0077522B" w:rsidRDefault="0077522B" w:rsidP="0077522B">
      <w:pPr>
        <w:pStyle w:val="Subtitle"/>
      </w:pPr>
      <w:smartTag w:uri="urn:schemas-microsoft-com:office:smarttags" w:element="place">
        <w:smartTag w:uri="urn:schemas-microsoft-com:office:smarttags" w:element="PlaceName">
          <w:r>
            <w:t>JAMES</w:t>
          </w:r>
        </w:smartTag>
        <w:r>
          <w:t xml:space="preserve"> </w:t>
        </w:r>
        <w:smartTag w:uri="urn:schemas-microsoft-com:office:smarttags" w:element="PlaceName">
          <w:r>
            <w:t>MADISON</w:t>
          </w:r>
        </w:smartTag>
        <w:r>
          <w:t xml:space="preserve"> </w:t>
        </w:r>
        <w:smartTag w:uri="urn:schemas-microsoft-com:office:smarttags" w:element="PlaceName">
          <w:r>
            <w:t>PREPARATORY SCHOOL</w:t>
          </w:r>
        </w:smartTag>
      </w:smartTag>
    </w:p>
    <w:p w14:paraId="0A1A2AD5" w14:textId="58038FA8" w:rsidR="0077522B" w:rsidRDefault="0077522B" w:rsidP="00FD25A6">
      <w:pPr>
        <w:jc w:val="center"/>
        <w:rPr>
          <w:sz w:val="36"/>
        </w:rPr>
      </w:pPr>
      <w:r>
        <w:rPr>
          <w:sz w:val="36"/>
        </w:rPr>
        <w:t>GOVERNING BOARD</w:t>
      </w:r>
    </w:p>
    <w:p w14:paraId="31F365BF" w14:textId="48C7E82A" w:rsidR="0077522B" w:rsidRDefault="0077522B" w:rsidP="0077522B">
      <w:pPr>
        <w:pStyle w:val="BodyText"/>
      </w:pPr>
      <w:r>
        <w:t xml:space="preserve">Pursuant to A.R.S. S 38-431.02, notice is hereby given to the members of James Madison Preparatory School Governing Board and to the general public that the James Madison Preparatory School Governing Board will hold a meeting open to the public on </w:t>
      </w:r>
      <w:r w:rsidR="00053346">
        <w:t xml:space="preserve">Monday, </w:t>
      </w:r>
      <w:r w:rsidR="006719FF">
        <w:t>July 12</w:t>
      </w:r>
      <w:r w:rsidR="001D0FAF">
        <w:t>,</w:t>
      </w:r>
      <w:r w:rsidR="00DE5596">
        <w:t xml:space="preserve"> 202</w:t>
      </w:r>
      <w:r w:rsidR="00DB71A5">
        <w:t>1</w:t>
      </w:r>
      <w:r w:rsidR="00115B90">
        <w:t xml:space="preserve"> </w:t>
      </w:r>
      <w:r>
        <w:t xml:space="preserve">at 5:00 PM </w:t>
      </w:r>
      <w:r w:rsidR="00EF59B5">
        <w:t>at the school</w:t>
      </w:r>
      <w:r>
        <w:t>, 5815 S. McClintock, Tempe, AZ 85283.</w:t>
      </w:r>
    </w:p>
    <w:p w14:paraId="6A548711" w14:textId="77777777" w:rsidR="00DA6A61" w:rsidRDefault="00DA6A61" w:rsidP="0077522B">
      <w:pPr>
        <w:pStyle w:val="BodyText"/>
        <w:rPr>
          <w:sz w:val="32"/>
        </w:rPr>
      </w:pPr>
    </w:p>
    <w:p w14:paraId="619316E4" w14:textId="08F64227" w:rsidR="00F93C53" w:rsidRDefault="0077522B" w:rsidP="0077522B">
      <w:pPr>
        <w:pStyle w:val="BodyText"/>
        <w:rPr>
          <w:sz w:val="32"/>
        </w:rPr>
      </w:pPr>
      <w:r>
        <w:rPr>
          <w:sz w:val="32"/>
        </w:rPr>
        <w:t>AGENDA</w:t>
      </w:r>
    </w:p>
    <w:p w14:paraId="171AED19" w14:textId="19AD0A2F" w:rsidR="008B347D" w:rsidRPr="0075159B" w:rsidRDefault="008B347D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>Public Comment</w:t>
      </w:r>
    </w:p>
    <w:p w14:paraId="47670672" w14:textId="5998EC5A" w:rsidR="00D33230" w:rsidRDefault="00D33230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 xml:space="preserve">Vote to approve minutes from </w:t>
      </w:r>
      <w:r w:rsidR="006719FF">
        <w:rPr>
          <w:sz w:val="32"/>
          <w:szCs w:val="32"/>
        </w:rPr>
        <w:t>June 30</w:t>
      </w:r>
      <w:r w:rsidR="00F84B04">
        <w:rPr>
          <w:sz w:val="32"/>
          <w:szCs w:val="32"/>
        </w:rPr>
        <w:t>, 2021</w:t>
      </w:r>
      <w:r w:rsidR="0093401E">
        <w:rPr>
          <w:sz w:val="32"/>
          <w:szCs w:val="32"/>
        </w:rPr>
        <w:t xml:space="preserve"> meeting</w:t>
      </w:r>
    </w:p>
    <w:p w14:paraId="45CDF535" w14:textId="773B4243" w:rsidR="00E46A35" w:rsidRDefault="00E46A35" w:rsidP="00E46A35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Vote to approve</w:t>
      </w:r>
      <w:r w:rsidR="00DD3690">
        <w:rPr>
          <w:sz w:val="32"/>
          <w:szCs w:val="32"/>
        </w:rPr>
        <w:t xml:space="preserve"> </w:t>
      </w:r>
      <w:r w:rsidR="006719FF">
        <w:rPr>
          <w:sz w:val="32"/>
          <w:szCs w:val="32"/>
        </w:rPr>
        <w:t>June</w:t>
      </w:r>
      <w:r w:rsidR="005A5195">
        <w:rPr>
          <w:sz w:val="32"/>
          <w:szCs w:val="32"/>
        </w:rPr>
        <w:t xml:space="preserve"> 2021</w:t>
      </w:r>
      <w:r>
        <w:rPr>
          <w:sz w:val="32"/>
          <w:szCs w:val="32"/>
        </w:rPr>
        <w:t xml:space="preserve"> expenditures</w:t>
      </w:r>
    </w:p>
    <w:p w14:paraId="73CB96E0" w14:textId="751399DE" w:rsidR="008A2DCD" w:rsidRDefault="008A2DCD" w:rsidP="008A2DCD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Enrollment update</w:t>
      </w:r>
      <w:r w:rsidR="006719FF">
        <w:rPr>
          <w:sz w:val="32"/>
          <w:szCs w:val="32"/>
        </w:rPr>
        <w:t>- 158</w:t>
      </w:r>
    </w:p>
    <w:p w14:paraId="6467F3A1" w14:textId="555C27AF" w:rsidR="008A2DCD" w:rsidRDefault="008A2DCD" w:rsidP="008A2DCD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Financial update</w:t>
      </w:r>
    </w:p>
    <w:p w14:paraId="4B6B568A" w14:textId="0D5D4AEB" w:rsidR="00A853A5" w:rsidRDefault="00A853A5" w:rsidP="008A2DCD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Vote to approve User Policy</w:t>
      </w:r>
    </w:p>
    <w:p w14:paraId="6FB45139" w14:textId="7A5F0B8D" w:rsidR="006719FF" w:rsidRDefault="006719FF" w:rsidP="008A2DCD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Vote to approve Adopted Budget for FY 2022</w:t>
      </w:r>
    </w:p>
    <w:p w14:paraId="4712AEEB" w14:textId="32CD43C4" w:rsidR="00977442" w:rsidRDefault="00977442" w:rsidP="00977442">
      <w:pPr>
        <w:pStyle w:val="BodyText"/>
        <w:rPr>
          <w:sz w:val="32"/>
          <w:szCs w:val="32"/>
        </w:rPr>
      </w:pPr>
    </w:p>
    <w:p w14:paraId="07AD7A3E" w14:textId="25374D4E" w:rsidR="00977442" w:rsidRDefault="00977442" w:rsidP="00977442">
      <w:pPr>
        <w:pStyle w:val="BodyText"/>
        <w:rPr>
          <w:sz w:val="32"/>
          <w:szCs w:val="32"/>
        </w:rPr>
      </w:pPr>
    </w:p>
    <w:p w14:paraId="559D6654" w14:textId="77777777" w:rsidR="00977442" w:rsidRPr="00977442" w:rsidRDefault="00977442" w:rsidP="00977442">
      <w:pPr>
        <w:pStyle w:val="BodyText"/>
        <w:rPr>
          <w:sz w:val="32"/>
          <w:szCs w:val="32"/>
        </w:rPr>
      </w:pPr>
    </w:p>
    <w:p w14:paraId="259E10DA" w14:textId="44FDF338" w:rsidR="0077522B" w:rsidRPr="00115B90" w:rsidRDefault="00115B90" w:rsidP="00FD25A6">
      <w:pPr>
        <w:pStyle w:val="BodyText"/>
        <w:jc w:val="center"/>
      </w:pPr>
      <w:r>
        <w:t>Dated this</w:t>
      </w:r>
      <w:r w:rsidR="007737F2">
        <w:t xml:space="preserve"> the</w:t>
      </w:r>
      <w:r w:rsidR="00F01199">
        <w:t xml:space="preserve"> </w:t>
      </w:r>
      <w:r w:rsidR="006719FF">
        <w:t>ninth</w:t>
      </w:r>
      <w:r w:rsidR="005347EE">
        <w:t xml:space="preserve"> day of </w:t>
      </w:r>
      <w:r w:rsidR="008A2DCD">
        <w:t>Ju</w:t>
      </w:r>
      <w:r w:rsidR="006719FF">
        <w:t>ly</w:t>
      </w:r>
      <w:r w:rsidR="00DC5187">
        <w:t xml:space="preserve"> </w:t>
      </w:r>
      <w:r w:rsidR="005347EE">
        <w:t>20</w:t>
      </w:r>
      <w:r w:rsidR="00DE5596">
        <w:t>2</w:t>
      </w:r>
      <w:r w:rsidR="00DB71A5">
        <w:t>1</w:t>
      </w:r>
    </w:p>
    <w:p w14:paraId="3BF936D7" w14:textId="0F427040" w:rsidR="0077522B" w:rsidRDefault="0077522B" w:rsidP="00FD25A6">
      <w:pPr>
        <w:pStyle w:val="BodyText"/>
        <w:jc w:val="center"/>
      </w:pPr>
      <w:r>
        <w:t>James Madison Preparatory School, Inc. Governing Board</w:t>
      </w:r>
    </w:p>
    <w:p w14:paraId="62B9A00F" w14:textId="77777777" w:rsidR="0077522B" w:rsidRDefault="0077522B" w:rsidP="0077522B">
      <w:pPr>
        <w:pStyle w:val="BodyText"/>
        <w:jc w:val="center"/>
      </w:pPr>
    </w:p>
    <w:p w14:paraId="063E4402" w14:textId="77777777" w:rsidR="0077522B" w:rsidRDefault="0077522B" w:rsidP="006E34D5">
      <w:pPr>
        <w:pStyle w:val="BodyText"/>
        <w:jc w:val="center"/>
      </w:pPr>
      <w:r>
        <w:rPr>
          <w:sz w:val="32"/>
        </w:rPr>
        <w:t>BY</w:t>
      </w:r>
    </w:p>
    <w:p w14:paraId="1DC3AB10" w14:textId="77777777" w:rsidR="0077522B" w:rsidRDefault="0077522B" w:rsidP="0077522B">
      <w:pPr>
        <w:pStyle w:val="BodyText"/>
        <w:jc w:val="center"/>
      </w:pPr>
    </w:p>
    <w:p w14:paraId="76865056" w14:textId="77777777" w:rsidR="0077522B" w:rsidRDefault="00E84F5B" w:rsidP="00E84F5B">
      <w:pPr>
        <w:pStyle w:val="BodyText"/>
        <w:jc w:val="center"/>
        <w:rPr>
          <w:b/>
          <w:sz w:val="40"/>
          <w:szCs w:val="40"/>
        </w:rPr>
      </w:pPr>
      <w:r w:rsidRPr="00E84F5B">
        <w:rPr>
          <w:rFonts w:ascii="Brush Script MT" w:hAnsi="Brush Script MT"/>
          <w:b/>
          <w:sz w:val="40"/>
          <w:szCs w:val="40"/>
        </w:rPr>
        <w:t>Stephen C. Batchelder</w:t>
      </w:r>
    </w:p>
    <w:p w14:paraId="40C28073" w14:textId="0A625635" w:rsidR="0077522B" w:rsidRPr="00FD25A6" w:rsidRDefault="00FD25A6" w:rsidP="0077522B">
      <w:pPr>
        <w:pStyle w:val="BodyText"/>
        <w:rPr>
          <w:sz w:val="24"/>
        </w:rPr>
      </w:pPr>
      <w:r>
        <w:tab/>
      </w:r>
      <w:r>
        <w:tab/>
      </w:r>
      <w:r>
        <w:tab/>
      </w:r>
      <w:r w:rsidR="00684A10">
        <w:tab/>
        <w:t xml:space="preserve">   </w:t>
      </w:r>
      <w:r>
        <w:t xml:space="preserve"> </w:t>
      </w:r>
      <w:r w:rsidRPr="00FD25A6">
        <w:rPr>
          <w:sz w:val="24"/>
        </w:rPr>
        <w:t>Stephen C. Batchelder, Presiden</w:t>
      </w:r>
      <w:r>
        <w:rPr>
          <w:sz w:val="24"/>
        </w:rPr>
        <w:t>t</w:t>
      </w:r>
    </w:p>
    <w:p w14:paraId="00C69EB0" w14:textId="77777777" w:rsidR="0077522B" w:rsidRDefault="0077522B" w:rsidP="0077522B">
      <w:pPr>
        <w:rPr>
          <w:sz w:val="28"/>
        </w:rPr>
      </w:pPr>
    </w:p>
    <w:p w14:paraId="5EC2876C" w14:textId="77777777" w:rsidR="0077522B" w:rsidRDefault="0077522B"/>
    <w:sectPr w:rsidR="0077522B" w:rsidSect="00E46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101027"/>
    <w:multiLevelType w:val="hybridMultilevel"/>
    <w:tmpl w:val="6306314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22B"/>
    <w:rsid w:val="00020EC4"/>
    <w:rsid w:val="00053346"/>
    <w:rsid w:val="000867B4"/>
    <w:rsid w:val="000B411D"/>
    <w:rsid w:val="000C2D8E"/>
    <w:rsid w:val="000E70B0"/>
    <w:rsid w:val="001043C9"/>
    <w:rsid w:val="00115B90"/>
    <w:rsid w:val="00133CDF"/>
    <w:rsid w:val="001365E9"/>
    <w:rsid w:val="00163AFD"/>
    <w:rsid w:val="00164BFB"/>
    <w:rsid w:val="00182D17"/>
    <w:rsid w:val="00184A83"/>
    <w:rsid w:val="001937CF"/>
    <w:rsid w:val="0019655D"/>
    <w:rsid w:val="001C2CE6"/>
    <w:rsid w:val="001D0FAF"/>
    <w:rsid w:val="001D5641"/>
    <w:rsid w:val="00205524"/>
    <w:rsid w:val="00227C5B"/>
    <w:rsid w:val="00242919"/>
    <w:rsid w:val="002C45FB"/>
    <w:rsid w:val="002E0645"/>
    <w:rsid w:val="002E6E55"/>
    <w:rsid w:val="00304E67"/>
    <w:rsid w:val="00314396"/>
    <w:rsid w:val="0032281C"/>
    <w:rsid w:val="0032755A"/>
    <w:rsid w:val="00341C38"/>
    <w:rsid w:val="00356E20"/>
    <w:rsid w:val="0036527E"/>
    <w:rsid w:val="00393652"/>
    <w:rsid w:val="003A14D8"/>
    <w:rsid w:val="003D1715"/>
    <w:rsid w:val="003E375D"/>
    <w:rsid w:val="003F5C4F"/>
    <w:rsid w:val="00405CE0"/>
    <w:rsid w:val="004171D1"/>
    <w:rsid w:val="0042068B"/>
    <w:rsid w:val="00450F72"/>
    <w:rsid w:val="00452F17"/>
    <w:rsid w:val="004823D7"/>
    <w:rsid w:val="004B60D9"/>
    <w:rsid w:val="004C5150"/>
    <w:rsid w:val="004D083E"/>
    <w:rsid w:val="004E7211"/>
    <w:rsid w:val="00513CFF"/>
    <w:rsid w:val="005223CA"/>
    <w:rsid w:val="00526033"/>
    <w:rsid w:val="005347EE"/>
    <w:rsid w:val="0059706C"/>
    <w:rsid w:val="005A5195"/>
    <w:rsid w:val="005C7B94"/>
    <w:rsid w:val="005D4319"/>
    <w:rsid w:val="005D63F9"/>
    <w:rsid w:val="005F4E0D"/>
    <w:rsid w:val="00612592"/>
    <w:rsid w:val="0062500A"/>
    <w:rsid w:val="00626AC7"/>
    <w:rsid w:val="00644E49"/>
    <w:rsid w:val="00655A56"/>
    <w:rsid w:val="006719FF"/>
    <w:rsid w:val="00681AED"/>
    <w:rsid w:val="00682DFE"/>
    <w:rsid w:val="00684A10"/>
    <w:rsid w:val="00687957"/>
    <w:rsid w:val="006C3946"/>
    <w:rsid w:val="006D46FA"/>
    <w:rsid w:val="006E34D5"/>
    <w:rsid w:val="00730599"/>
    <w:rsid w:val="0075159B"/>
    <w:rsid w:val="00756497"/>
    <w:rsid w:val="00765DA8"/>
    <w:rsid w:val="00766692"/>
    <w:rsid w:val="007737F2"/>
    <w:rsid w:val="0077522B"/>
    <w:rsid w:val="0078003C"/>
    <w:rsid w:val="007869B7"/>
    <w:rsid w:val="007C0DDA"/>
    <w:rsid w:val="007E1538"/>
    <w:rsid w:val="007E60C5"/>
    <w:rsid w:val="007F1438"/>
    <w:rsid w:val="007F5D07"/>
    <w:rsid w:val="00827F28"/>
    <w:rsid w:val="00841FFC"/>
    <w:rsid w:val="0084343B"/>
    <w:rsid w:val="00847564"/>
    <w:rsid w:val="008A2DCD"/>
    <w:rsid w:val="008A7391"/>
    <w:rsid w:val="008B347D"/>
    <w:rsid w:val="008B4AE4"/>
    <w:rsid w:val="008E347F"/>
    <w:rsid w:val="0091025F"/>
    <w:rsid w:val="00925F55"/>
    <w:rsid w:val="0093401E"/>
    <w:rsid w:val="00953EF5"/>
    <w:rsid w:val="00977442"/>
    <w:rsid w:val="00993275"/>
    <w:rsid w:val="009B35AF"/>
    <w:rsid w:val="009C5007"/>
    <w:rsid w:val="009E6D1B"/>
    <w:rsid w:val="009F16BF"/>
    <w:rsid w:val="00A07AE2"/>
    <w:rsid w:val="00A204E4"/>
    <w:rsid w:val="00A37F23"/>
    <w:rsid w:val="00A5163A"/>
    <w:rsid w:val="00A71FB0"/>
    <w:rsid w:val="00A7596F"/>
    <w:rsid w:val="00A853A5"/>
    <w:rsid w:val="00A9750D"/>
    <w:rsid w:val="00AB0F75"/>
    <w:rsid w:val="00AD505E"/>
    <w:rsid w:val="00AD73E3"/>
    <w:rsid w:val="00B05099"/>
    <w:rsid w:val="00B63865"/>
    <w:rsid w:val="00B66E65"/>
    <w:rsid w:val="00B71594"/>
    <w:rsid w:val="00B7511C"/>
    <w:rsid w:val="00BD00B3"/>
    <w:rsid w:val="00C17088"/>
    <w:rsid w:val="00C259C9"/>
    <w:rsid w:val="00C26C96"/>
    <w:rsid w:val="00C30C11"/>
    <w:rsid w:val="00C3321D"/>
    <w:rsid w:val="00C55688"/>
    <w:rsid w:val="00C9065A"/>
    <w:rsid w:val="00CC34D7"/>
    <w:rsid w:val="00CE245C"/>
    <w:rsid w:val="00D12A29"/>
    <w:rsid w:val="00D33230"/>
    <w:rsid w:val="00D34D66"/>
    <w:rsid w:val="00D406A3"/>
    <w:rsid w:val="00D621E8"/>
    <w:rsid w:val="00D73392"/>
    <w:rsid w:val="00DA2B26"/>
    <w:rsid w:val="00DA6A61"/>
    <w:rsid w:val="00DB0370"/>
    <w:rsid w:val="00DB71A5"/>
    <w:rsid w:val="00DC379F"/>
    <w:rsid w:val="00DC5187"/>
    <w:rsid w:val="00DD3690"/>
    <w:rsid w:val="00DE5596"/>
    <w:rsid w:val="00E46A35"/>
    <w:rsid w:val="00E573D3"/>
    <w:rsid w:val="00E810F5"/>
    <w:rsid w:val="00E823DE"/>
    <w:rsid w:val="00E84F5B"/>
    <w:rsid w:val="00EB49AD"/>
    <w:rsid w:val="00EC2849"/>
    <w:rsid w:val="00ED4863"/>
    <w:rsid w:val="00EE0CAC"/>
    <w:rsid w:val="00EF59B5"/>
    <w:rsid w:val="00F01199"/>
    <w:rsid w:val="00F0503D"/>
    <w:rsid w:val="00F349F9"/>
    <w:rsid w:val="00F8398B"/>
    <w:rsid w:val="00F84B04"/>
    <w:rsid w:val="00F85829"/>
    <w:rsid w:val="00F9239F"/>
    <w:rsid w:val="00F9326F"/>
    <w:rsid w:val="00F93C53"/>
    <w:rsid w:val="00FB0998"/>
    <w:rsid w:val="00FD1832"/>
    <w:rsid w:val="00FD25A6"/>
    <w:rsid w:val="00FD382F"/>
    <w:rsid w:val="00FE4605"/>
    <w:rsid w:val="00FE5C66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3E743EB"/>
  <w15:docId w15:val="{E663C096-E7EE-421C-91A4-07944BD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77522B"/>
    <w:rPr>
      <w:sz w:val="48"/>
      <w:szCs w:val="24"/>
      <w:lang w:bidi="ar-SA"/>
    </w:rPr>
  </w:style>
  <w:style w:type="paragraph" w:styleId="Title">
    <w:name w:val="Title"/>
    <w:basedOn w:val="Normal"/>
    <w:link w:val="TitleChar"/>
    <w:qFormat/>
    <w:rsid w:val="0077522B"/>
    <w:pPr>
      <w:jc w:val="center"/>
    </w:pPr>
    <w:rPr>
      <w:sz w:val="48"/>
    </w:rPr>
  </w:style>
  <w:style w:type="character" w:customStyle="1" w:styleId="BodyTextChar">
    <w:name w:val="Body Text Char"/>
    <w:basedOn w:val="DefaultParagraphFont"/>
    <w:link w:val="BodyText"/>
    <w:locked/>
    <w:rsid w:val="0077522B"/>
    <w:rPr>
      <w:sz w:val="28"/>
      <w:szCs w:val="24"/>
      <w:lang w:bidi="ar-SA"/>
    </w:rPr>
  </w:style>
  <w:style w:type="paragraph" w:styleId="BodyText">
    <w:name w:val="Body Text"/>
    <w:basedOn w:val="Normal"/>
    <w:link w:val="BodyTextChar"/>
    <w:rsid w:val="0077522B"/>
    <w:rPr>
      <w:sz w:val="28"/>
    </w:rPr>
  </w:style>
  <w:style w:type="character" w:customStyle="1" w:styleId="SubtitleChar">
    <w:name w:val="Subtitle Char"/>
    <w:basedOn w:val="DefaultParagraphFont"/>
    <w:link w:val="Subtitle"/>
    <w:locked/>
    <w:rsid w:val="0077522B"/>
    <w:rPr>
      <w:sz w:val="36"/>
      <w:szCs w:val="24"/>
      <w:lang w:bidi="ar-SA"/>
    </w:rPr>
  </w:style>
  <w:style w:type="paragraph" w:styleId="Subtitle">
    <w:name w:val="Subtitle"/>
    <w:basedOn w:val="Normal"/>
    <w:link w:val="SubtitleChar"/>
    <w:qFormat/>
    <w:rsid w:val="0077522B"/>
    <w:pPr>
      <w:jc w:val="center"/>
    </w:pPr>
    <w:rPr>
      <w:sz w:val="36"/>
    </w:rPr>
  </w:style>
  <w:style w:type="paragraph" w:styleId="ListParagraph">
    <w:name w:val="List Paragraph"/>
    <w:basedOn w:val="Normal"/>
    <w:uiPriority w:val="34"/>
    <w:qFormat/>
    <w:rsid w:val="00D7339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25A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25A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sgrant</dc:creator>
  <cp:lastModifiedBy>Rachel Curtis</cp:lastModifiedBy>
  <cp:revision>3</cp:revision>
  <cp:lastPrinted>2020-08-04T17:12:00Z</cp:lastPrinted>
  <dcterms:created xsi:type="dcterms:W3CDTF">2021-07-12T02:05:00Z</dcterms:created>
  <dcterms:modified xsi:type="dcterms:W3CDTF">2021-07-12T02:08:00Z</dcterms:modified>
</cp:coreProperties>
</file>